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D0E" w:rsidRDefault="00B94D0E">
      <w:pPr>
        <w:rPr>
          <w:b/>
        </w:rPr>
      </w:pPr>
      <w:r>
        <w:t>Б</w:t>
      </w:r>
      <w:r>
        <w:t>ольшое количест</w:t>
      </w:r>
      <w:bookmarkStart w:id="0" w:name="_GoBack"/>
      <w:bookmarkEnd w:id="0"/>
      <w:r>
        <w:t xml:space="preserve">во материалов для подготовки и свежие обновления размещаются в </w:t>
      </w:r>
      <w:proofErr w:type="spellStart"/>
      <w:r>
        <w:t>соцсети</w:t>
      </w:r>
      <w:proofErr w:type="spellEnd"/>
      <w:r>
        <w:t xml:space="preserve"> </w:t>
      </w:r>
      <w:proofErr w:type="spellStart"/>
      <w:r>
        <w:t>Facebook</w:t>
      </w:r>
      <w:proofErr w:type="spellEnd"/>
      <w:r>
        <w:t xml:space="preserve"> в группе </w:t>
      </w:r>
      <w:hyperlink r:id="rId4" w:history="1">
        <w:r>
          <w:rPr>
            <w:rStyle w:val="a3"/>
          </w:rPr>
          <w:t>"Готовимся к экзамену по оценочной деятельности"</w:t>
        </w:r>
      </w:hyperlink>
      <w:r>
        <w:t>.</w:t>
      </w:r>
    </w:p>
    <w:p w:rsidR="00B94D0E" w:rsidRDefault="00B94D0E">
      <w:pPr>
        <w:rPr>
          <w:b/>
        </w:rPr>
      </w:pPr>
    </w:p>
    <w:p w:rsidR="00701D21" w:rsidRPr="00B97F0B" w:rsidRDefault="00701D21">
      <w:pPr>
        <w:rPr>
          <w:b/>
        </w:rPr>
      </w:pPr>
      <w:r w:rsidRPr="00B97F0B">
        <w:rPr>
          <w:b/>
        </w:rPr>
        <w:t>Как пользоваться финансовым калькулятором:</w:t>
      </w:r>
    </w:p>
    <w:p w:rsidR="00D87CA4" w:rsidRDefault="00B94D0E">
      <w:hyperlink r:id="rId5" w:history="1">
        <w:r w:rsidR="0059502F" w:rsidRPr="004878B5">
          <w:rPr>
            <w:rStyle w:val="a3"/>
          </w:rPr>
          <w:t>https://www.youtube.com/watch?v=oeK6NvPAImQ</w:t>
        </w:r>
      </w:hyperlink>
      <w:r w:rsidR="0059502F">
        <w:t xml:space="preserve"> </w:t>
      </w:r>
    </w:p>
    <w:p w:rsidR="00701D21" w:rsidRDefault="00B94D0E">
      <w:hyperlink r:id="rId6" w:history="1">
        <w:r w:rsidR="00433893" w:rsidRPr="00280C7B">
          <w:rPr>
            <w:rStyle w:val="a3"/>
          </w:rPr>
          <w:t>https://www.youtube.com/watch?v=8HAWzRKSCLw</w:t>
        </w:r>
      </w:hyperlink>
    </w:p>
    <w:p w:rsidR="00433893" w:rsidRDefault="00B94D0E">
      <w:hyperlink r:id="rId7" w:history="1">
        <w:r w:rsidR="00433893" w:rsidRPr="00280C7B">
          <w:rPr>
            <w:rStyle w:val="a3"/>
          </w:rPr>
          <w:t>http://xn----itbbajdapxcfei0a6fwa3a0exc.xn--p1ai/images/news/4s4.pdf</w:t>
        </w:r>
      </w:hyperlink>
    </w:p>
    <w:p w:rsidR="00433893" w:rsidRDefault="00B94D0E">
      <w:hyperlink r:id="rId8" w:history="1">
        <w:r w:rsidR="0059502F" w:rsidRPr="004878B5">
          <w:rPr>
            <w:rStyle w:val="a3"/>
          </w:rPr>
          <w:t>https://nparmo.app.box.com/s/qw8p29jwil9lgxz26w9p98cnxavn9gcj</w:t>
        </w:r>
      </w:hyperlink>
      <w:r w:rsidR="0059502F">
        <w:t xml:space="preserve"> </w:t>
      </w:r>
    </w:p>
    <w:p w:rsidR="00701D21" w:rsidRPr="00B97F0B" w:rsidRDefault="00D87CA4">
      <w:pPr>
        <w:rPr>
          <w:b/>
        </w:rPr>
      </w:pPr>
      <w:r w:rsidRPr="00B97F0B">
        <w:rPr>
          <w:b/>
        </w:rPr>
        <w:t>Примеры индивидуального задания для сдачи квалификационного экзамена размещенные на сайте МЭРТ:</w:t>
      </w:r>
    </w:p>
    <w:p w:rsidR="00701D21" w:rsidRDefault="00B94D0E">
      <w:hyperlink r:id="rId9" w:history="1">
        <w:r w:rsidR="0059502F" w:rsidRPr="004878B5">
          <w:rPr>
            <w:rStyle w:val="a3"/>
          </w:rPr>
          <w:t>http://economy.gov.ru/minec/activity/sections/corpmanagment/activity/2017090601</w:t>
        </w:r>
      </w:hyperlink>
      <w:r w:rsidR="0059502F">
        <w:t xml:space="preserve"> </w:t>
      </w:r>
    </w:p>
    <w:p w:rsidR="00D87CA4" w:rsidRPr="00B97F0B" w:rsidRDefault="00D87CA4">
      <w:pPr>
        <w:rPr>
          <w:b/>
        </w:rPr>
      </w:pPr>
      <w:r w:rsidRPr="00B97F0B">
        <w:rPr>
          <w:b/>
        </w:rPr>
        <w:t xml:space="preserve">Сборники вопросов и задач, которые встречаются в индивидуальных заданиях при сдачи квалификационного экзамена </w:t>
      </w:r>
      <w:r w:rsidR="00B97F0B" w:rsidRPr="00B97F0B">
        <w:rPr>
          <w:b/>
        </w:rPr>
        <w:t>с примерами их решения</w:t>
      </w:r>
    </w:p>
    <w:p w:rsidR="00433893" w:rsidRDefault="00B94D0E" w:rsidP="00433893">
      <w:hyperlink r:id="rId10" w:history="1">
        <w:r w:rsidR="00433893" w:rsidRPr="00280C7B">
          <w:rPr>
            <w:rStyle w:val="a3"/>
          </w:rPr>
          <w:t>http://xn----itbbajdapxcfei0a6fwa3a0exc.xn--p1ai/</w:t>
        </w:r>
        <w:proofErr w:type="spellStart"/>
        <w:r w:rsidR="00433893" w:rsidRPr="00280C7B">
          <w:rPr>
            <w:rStyle w:val="a3"/>
          </w:rPr>
          <w:t>images</w:t>
        </w:r>
        <w:proofErr w:type="spellEnd"/>
        <w:r w:rsidR="00433893" w:rsidRPr="00280C7B">
          <w:rPr>
            <w:rStyle w:val="a3"/>
          </w:rPr>
          <w:t>/7s777.pdf</w:t>
        </w:r>
      </w:hyperlink>
    </w:p>
    <w:p w:rsidR="00433893" w:rsidRDefault="00B94D0E" w:rsidP="00433893">
      <w:hyperlink r:id="rId11" w:history="1">
        <w:r w:rsidR="00433893" w:rsidRPr="00280C7B">
          <w:rPr>
            <w:rStyle w:val="a3"/>
          </w:rPr>
          <w:t>http://xn----itbbajdapxcfei0a6fwa3a0exc.xn--p1ai/</w:t>
        </w:r>
        <w:proofErr w:type="spellStart"/>
        <w:r w:rsidR="00433893" w:rsidRPr="00280C7B">
          <w:rPr>
            <w:rStyle w:val="a3"/>
          </w:rPr>
          <w:t>images</w:t>
        </w:r>
        <w:proofErr w:type="spellEnd"/>
        <w:r w:rsidR="00433893" w:rsidRPr="00280C7B">
          <w:rPr>
            <w:rStyle w:val="a3"/>
          </w:rPr>
          <w:t>/</w:t>
        </w:r>
        <w:proofErr w:type="spellStart"/>
        <w:r w:rsidR="00433893" w:rsidRPr="00280C7B">
          <w:rPr>
            <w:rStyle w:val="a3"/>
          </w:rPr>
          <w:t>news</w:t>
        </w:r>
        <w:proofErr w:type="spellEnd"/>
        <w:r w:rsidR="00433893" w:rsidRPr="00280C7B">
          <w:rPr>
            <w:rStyle w:val="a3"/>
          </w:rPr>
          <w:t>/6.2s6.pdf</w:t>
        </w:r>
      </w:hyperlink>
    </w:p>
    <w:p w:rsidR="00433893" w:rsidRDefault="00B94D0E" w:rsidP="00433893">
      <w:hyperlink r:id="rId12" w:history="1">
        <w:r w:rsidR="00433893" w:rsidRPr="00280C7B">
          <w:rPr>
            <w:rStyle w:val="a3"/>
          </w:rPr>
          <w:t>http://xn----itbbajdapxcfei0a6fwa3a0exc.xn--p1ai/</w:t>
        </w:r>
        <w:proofErr w:type="spellStart"/>
        <w:r w:rsidR="00433893" w:rsidRPr="00280C7B">
          <w:rPr>
            <w:rStyle w:val="a3"/>
          </w:rPr>
          <w:t>images</w:t>
        </w:r>
        <w:proofErr w:type="spellEnd"/>
        <w:r w:rsidR="00433893" w:rsidRPr="00280C7B">
          <w:rPr>
            <w:rStyle w:val="a3"/>
          </w:rPr>
          <w:t>/6.1s.pdf</w:t>
        </w:r>
      </w:hyperlink>
    </w:p>
    <w:p w:rsidR="00433893" w:rsidRDefault="00B94D0E" w:rsidP="00433893">
      <w:hyperlink r:id="rId13" w:history="1">
        <w:r w:rsidR="0059502F" w:rsidRPr="004878B5">
          <w:rPr>
            <w:rStyle w:val="a3"/>
          </w:rPr>
          <w:t>http://xn----itbbajdapxcfei0a6fwa3a0exc.xn--p1ai/</w:t>
        </w:r>
        <w:proofErr w:type="spellStart"/>
        <w:r w:rsidR="0059502F" w:rsidRPr="004878B5">
          <w:rPr>
            <w:rStyle w:val="a3"/>
          </w:rPr>
          <w:t>images</w:t>
        </w:r>
        <w:proofErr w:type="spellEnd"/>
        <w:r w:rsidR="0059502F" w:rsidRPr="004878B5">
          <w:rPr>
            <w:rStyle w:val="a3"/>
          </w:rPr>
          <w:t>/5s55.pdf</w:t>
        </w:r>
      </w:hyperlink>
      <w:r w:rsidR="0059502F">
        <w:t xml:space="preserve"> </w:t>
      </w:r>
    </w:p>
    <w:p w:rsidR="00701D21" w:rsidRDefault="00B94D0E">
      <w:hyperlink r:id="rId14" w:history="1">
        <w:r w:rsidR="0059502F" w:rsidRPr="004878B5">
          <w:rPr>
            <w:rStyle w:val="a3"/>
          </w:rPr>
          <w:t>https://srosovet.ru/activities/Obuchenie/kval/</w:t>
        </w:r>
      </w:hyperlink>
      <w:r w:rsidR="0059502F">
        <w:t xml:space="preserve"> </w:t>
      </w:r>
    </w:p>
    <w:p w:rsidR="00701D21" w:rsidRDefault="00B94D0E">
      <w:hyperlink r:id="rId15" w:history="1">
        <w:r w:rsidR="00D87CA4" w:rsidRPr="00280C7B">
          <w:rPr>
            <w:rStyle w:val="a3"/>
          </w:rPr>
          <w:t>https://srosovet.ru/press/news/251017-3/</w:t>
        </w:r>
      </w:hyperlink>
    </w:p>
    <w:p w:rsidR="00D87CA4" w:rsidRDefault="00B94D0E">
      <w:hyperlink r:id="rId16" w:history="1">
        <w:r w:rsidR="00D87CA4" w:rsidRPr="00280C7B">
          <w:rPr>
            <w:rStyle w:val="a3"/>
          </w:rPr>
          <w:t>http://www.nkso.ru/files/Vebinar/2017/2017-09-08/Material_Vebinar_2017-09-08.pdf</w:t>
        </w:r>
      </w:hyperlink>
    </w:p>
    <w:p w:rsidR="00D87CA4" w:rsidRDefault="00B94D0E">
      <w:hyperlink r:id="rId17" w:history="1">
        <w:r w:rsidR="00433893" w:rsidRPr="00280C7B">
          <w:rPr>
            <w:rStyle w:val="a3"/>
          </w:rPr>
          <w:t>http://www.nkso.ru/files/Vebinar/2017/2017-09-06/Material_Vebinar_2017-09-06.pdf</w:t>
        </w:r>
      </w:hyperlink>
    </w:p>
    <w:p w:rsidR="00433893" w:rsidRDefault="00B94D0E">
      <w:hyperlink r:id="rId18" w:history="1">
        <w:r w:rsidR="00433893" w:rsidRPr="00280C7B">
          <w:rPr>
            <w:rStyle w:val="a3"/>
          </w:rPr>
          <w:t>http://mb.nkso.ru/files/Vebinar/2017/2017-07-13/Material_Vebinar_2017-07-13.pdf</w:t>
        </w:r>
      </w:hyperlink>
    </w:p>
    <w:p w:rsidR="00433893" w:rsidRDefault="00B94D0E">
      <w:hyperlink r:id="rId19" w:history="1">
        <w:r w:rsidR="00433893" w:rsidRPr="00280C7B">
          <w:rPr>
            <w:rStyle w:val="a3"/>
          </w:rPr>
          <w:t>http://www.nkso.ru/files/Vebinar/2017/2017-07-11/Material_Vebinar_2017-07-11.pdf</w:t>
        </w:r>
      </w:hyperlink>
    </w:p>
    <w:p w:rsidR="00433893" w:rsidRDefault="00B94D0E">
      <w:hyperlink r:id="rId20" w:history="1">
        <w:r w:rsidR="00433893" w:rsidRPr="00280C7B">
          <w:rPr>
            <w:rStyle w:val="a3"/>
          </w:rPr>
          <w:t>http://www.nkso.ru/files/Vebinar/2017/2017-07-06/Material_Vebinar_2017-07-06.pdf</w:t>
        </w:r>
      </w:hyperlink>
    </w:p>
    <w:p w:rsidR="00433893" w:rsidRDefault="00B94D0E">
      <w:hyperlink r:id="rId21" w:history="1">
        <w:r w:rsidR="00433893" w:rsidRPr="00280C7B">
          <w:rPr>
            <w:rStyle w:val="a3"/>
          </w:rPr>
          <w:t>https://www.youtube.com/watch?v=X8tLTlN68aI&amp;feature=youtu.be</w:t>
        </w:r>
      </w:hyperlink>
    </w:p>
    <w:p w:rsidR="00433893" w:rsidRDefault="00B94D0E">
      <w:hyperlink r:id="rId22" w:history="1">
        <w:r w:rsidR="00433893" w:rsidRPr="00280C7B">
          <w:rPr>
            <w:rStyle w:val="a3"/>
          </w:rPr>
          <w:t>https://www.youtube.com/watch?v=uXFoZlgBhJo&amp;feature=youtu.be</w:t>
        </w:r>
      </w:hyperlink>
    </w:p>
    <w:p w:rsidR="00433893" w:rsidRDefault="00B94D0E">
      <w:hyperlink r:id="rId23" w:history="1">
        <w:r w:rsidR="00433893" w:rsidRPr="00280C7B">
          <w:rPr>
            <w:rStyle w:val="a3"/>
          </w:rPr>
          <w:t>https://www.youtube.com/watch?v=FfrxjqH7Z_0</w:t>
        </w:r>
      </w:hyperlink>
    </w:p>
    <w:p w:rsidR="00433893" w:rsidRDefault="00B94D0E">
      <w:hyperlink r:id="rId24" w:history="1">
        <w:r w:rsidR="00433893" w:rsidRPr="00280C7B">
          <w:rPr>
            <w:rStyle w:val="a3"/>
          </w:rPr>
          <w:t>http://sroroo.ru/upload/iblock/69e/teoriya_nedvizhimost_15.10.2017.pdf</w:t>
        </w:r>
      </w:hyperlink>
    </w:p>
    <w:p w:rsidR="00433893" w:rsidRDefault="00B94D0E">
      <w:hyperlink r:id="rId25" w:history="1">
        <w:r w:rsidR="00433893" w:rsidRPr="00280C7B">
          <w:rPr>
            <w:rStyle w:val="a3"/>
          </w:rPr>
          <w:t>http://sroroo.ru/upload/iblock/d63/test-_otsenka-nedvizhimosti_1.pdf</w:t>
        </w:r>
      </w:hyperlink>
    </w:p>
    <w:p w:rsidR="00433893" w:rsidRDefault="00B94D0E">
      <w:hyperlink r:id="rId26" w:history="1">
        <w:r w:rsidR="00433893" w:rsidRPr="00280C7B">
          <w:rPr>
            <w:rStyle w:val="a3"/>
          </w:rPr>
          <w:t>http://sroroo.ru/upload/iblock/32b/test-_otsenka-nedvizhimosti_2.pdf</w:t>
        </w:r>
      </w:hyperlink>
    </w:p>
    <w:p w:rsidR="00433893" w:rsidRDefault="00B94D0E">
      <w:hyperlink r:id="rId27" w:history="1">
        <w:r w:rsidR="00433893" w:rsidRPr="00280C7B">
          <w:rPr>
            <w:rStyle w:val="a3"/>
          </w:rPr>
          <w:t>http://sroroo.ru/upload/iblock/340/test-_otsenka-nedvizhimosti_3.pdf</w:t>
        </w:r>
      </w:hyperlink>
    </w:p>
    <w:p w:rsidR="00433893" w:rsidRDefault="00B94D0E">
      <w:hyperlink r:id="rId28" w:history="1">
        <w:r w:rsidR="00433893" w:rsidRPr="00280C7B">
          <w:rPr>
            <w:rStyle w:val="a3"/>
          </w:rPr>
          <w:t>https://sroarmo.ru/portfolio/ocenka-biznesa</w:t>
        </w:r>
      </w:hyperlink>
    </w:p>
    <w:p w:rsidR="00433893" w:rsidRDefault="00B94D0E">
      <w:hyperlink r:id="rId29" w:history="1">
        <w:r w:rsidR="00433893" w:rsidRPr="00280C7B">
          <w:rPr>
            <w:rStyle w:val="a3"/>
          </w:rPr>
          <w:t>https://sroarmo.ru/portfolio/ocenka-nedvizhimosti</w:t>
        </w:r>
      </w:hyperlink>
    </w:p>
    <w:p w:rsidR="00433893" w:rsidRDefault="00B94D0E">
      <w:hyperlink r:id="rId30" w:history="1">
        <w:r w:rsidR="0059502F" w:rsidRPr="004878B5">
          <w:rPr>
            <w:rStyle w:val="a3"/>
          </w:rPr>
          <w:t>https://sroarmo.ru/portfolio/ocenka-dvizhimogo-imushchestva</w:t>
        </w:r>
      </w:hyperlink>
      <w:r w:rsidR="0059502F">
        <w:t xml:space="preserve"> </w:t>
      </w:r>
    </w:p>
    <w:sectPr w:rsidR="00433893" w:rsidSect="00B94D0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21"/>
    <w:rsid w:val="00433893"/>
    <w:rsid w:val="0059502F"/>
    <w:rsid w:val="00701D21"/>
    <w:rsid w:val="00B94D0E"/>
    <w:rsid w:val="00B97F0B"/>
    <w:rsid w:val="00BA7958"/>
    <w:rsid w:val="00BB689A"/>
    <w:rsid w:val="00D8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C110B"/>
  <w15:chartTrackingRefBased/>
  <w15:docId w15:val="{404879CF-F362-45AE-854E-840777BE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C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armo.app.box.com/s/qw8p29jwil9lgxz26w9p98cnxavn9gcj" TargetMode="External"/><Relationship Id="rId13" Type="http://schemas.openxmlformats.org/officeDocument/2006/relationships/hyperlink" Target="http://xn----itbbajdapxcfei0a6fwa3a0exc.xn--p1ai/images/5s55.pdf" TargetMode="External"/><Relationship Id="rId18" Type="http://schemas.openxmlformats.org/officeDocument/2006/relationships/hyperlink" Target="http://mb.nkso.ru/files/Vebinar/2017/2017-07-13/Material_Vebinar_2017-07-13.pdf" TargetMode="External"/><Relationship Id="rId26" Type="http://schemas.openxmlformats.org/officeDocument/2006/relationships/hyperlink" Target="http://sroroo.ru/upload/iblock/32b/test-_otsenka-nedvizhimosti_2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X8tLTlN68aI&amp;feature=youtu.be" TargetMode="External"/><Relationship Id="rId7" Type="http://schemas.openxmlformats.org/officeDocument/2006/relationships/hyperlink" Target="http://xn----itbbajdapxcfei0a6fwa3a0exc.xn--p1ai/images/news/4s4.pdf" TargetMode="External"/><Relationship Id="rId12" Type="http://schemas.openxmlformats.org/officeDocument/2006/relationships/hyperlink" Target="http://xn----itbbajdapxcfei0a6fwa3a0exc.xn--p1ai/images/6.1s.pdf" TargetMode="External"/><Relationship Id="rId17" Type="http://schemas.openxmlformats.org/officeDocument/2006/relationships/hyperlink" Target="http://www.nkso.ru/files/Vebinar/2017/2017-09-06/Material_Vebinar_2017-09-06.pdf" TargetMode="External"/><Relationship Id="rId25" Type="http://schemas.openxmlformats.org/officeDocument/2006/relationships/hyperlink" Target="http://sroroo.ru/upload/iblock/d63/test-_otsenka-nedvizhimosti_1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kso.ru/files/Vebinar/2017/2017-09-08/Material_Vebinar_2017-09-08.pdf" TargetMode="External"/><Relationship Id="rId20" Type="http://schemas.openxmlformats.org/officeDocument/2006/relationships/hyperlink" Target="http://www.nkso.ru/files/Vebinar/2017/2017-07-06/Material_Vebinar_2017-07-06.pdf" TargetMode="External"/><Relationship Id="rId29" Type="http://schemas.openxmlformats.org/officeDocument/2006/relationships/hyperlink" Target="https://sroarmo.ru/portfolio/ocenka-nedvizhimost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HAWzRKSCLw" TargetMode="External"/><Relationship Id="rId11" Type="http://schemas.openxmlformats.org/officeDocument/2006/relationships/hyperlink" Target="http://xn----itbbajdapxcfei0a6fwa3a0exc.xn--p1ai/images/news/6.2s6.pdf" TargetMode="External"/><Relationship Id="rId24" Type="http://schemas.openxmlformats.org/officeDocument/2006/relationships/hyperlink" Target="http://sroroo.ru/upload/iblock/69e/teoriya_nedvizhimost_15.10.2017.pdf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youtube.com/watch?v=oeK6NvPAImQ" TargetMode="External"/><Relationship Id="rId15" Type="http://schemas.openxmlformats.org/officeDocument/2006/relationships/hyperlink" Target="https://srosovet.ru/press/news/251017-3/" TargetMode="External"/><Relationship Id="rId23" Type="http://schemas.openxmlformats.org/officeDocument/2006/relationships/hyperlink" Target="https://www.youtube.com/watch?v=FfrxjqH7Z_0" TargetMode="External"/><Relationship Id="rId28" Type="http://schemas.openxmlformats.org/officeDocument/2006/relationships/hyperlink" Target="https://sroarmo.ru/portfolio/ocenka-biznesa" TargetMode="External"/><Relationship Id="rId10" Type="http://schemas.openxmlformats.org/officeDocument/2006/relationships/hyperlink" Target="http://xn----itbbajdapxcfei0a6fwa3a0exc.xn--p1ai/images/7s777.pdf" TargetMode="External"/><Relationship Id="rId19" Type="http://schemas.openxmlformats.org/officeDocument/2006/relationships/hyperlink" Target="http://www.nkso.ru/files/Vebinar/2017/2017-07-11/Material_Vebinar_2017-07-11.pdf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facebook.com/groups/400399950354201/" TargetMode="External"/><Relationship Id="rId9" Type="http://schemas.openxmlformats.org/officeDocument/2006/relationships/hyperlink" Target="http://economy.gov.ru/minec/activity/sections/corpmanagment/activity/2017090601" TargetMode="External"/><Relationship Id="rId14" Type="http://schemas.openxmlformats.org/officeDocument/2006/relationships/hyperlink" Target="https://srosovet.ru/activities/Obuchenie/kval/" TargetMode="External"/><Relationship Id="rId22" Type="http://schemas.openxmlformats.org/officeDocument/2006/relationships/hyperlink" Target="https://www.youtube.com/watch?v=uXFoZlgBhJo&amp;feature=youtu.be" TargetMode="External"/><Relationship Id="rId27" Type="http://schemas.openxmlformats.org/officeDocument/2006/relationships/hyperlink" Target="http://sroroo.ru/upload/iblock/340/test-_otsenka-nedvizhimosti_3.pdf" TargetMode="External"/><Relationship Id="rId30" Type="http://schemas.openxmlformats.org/officeDocument/2006/relationships/hyperlink" Target="https://sroarmo.ru/portfolio/ocenka-dvizhimogo-imushches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Савенков</dc:creator>
  <cp:keywords/>
  <dc:description/>
  <cp:lastModifiedBy>Максим А. Скатов</cp:lastModifiedBy>
  <cp:revision>3</cp:revision>
  <dcterms:created xsi:type="dcterms:W3CDTF">2017-10-31T04:39:00Z</dcterms:created>
  <dcterms:modified xsi:type="dcterms:W3CDTF">2017-11-10T08:06:00Z</dcterms:modified>
</cp:coreProperties>
</file>